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1A" w:rsidRPr="008F15BF" w:rsidRDefault="00417E1A" w:rsidP="0041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8F15BF">
        <w:rPr>
          <w:rFonts w:ascii="Times New Roman" w:eastAsia="Times New Roman" w:hAnsi="Times New Roman" w:cs="Times New Roman"/>
          <w:b/>
        </w:rPr>
        <w:t>СВЕДЕНИЯ О ВЫГОДОПРИОБРЕТАТЕЛЕ – ЮРИДИЧЕСКОМ ЛИЦЕ</w:t>
      </w:r>
    </w:p>
    <w:bookmarkEnd w:id="0"/>
    <w:p w:rsidR="00417E1A" w:rsidRPr="008F15BF" w:rsidRDefault="00417E1A" w:rsidP="0041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5B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417E1A" w:rsidRPr="008F15BF" w:rsidRDefault="00417E1A" w:rsidP="00417E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8F15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Наименование клиента, ИНН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659"/>
        <w:gridCol w:w="2284"/>
      </w:tblGrid>
      <w:tr w:rsidR="00417E1A" w:rsidRPr="008F15BF" w:rsidTr="00F66FDB">
        <w:trPr>
          <w:trHeight w:val="456"/>
        </w:trPr>
        <w:tc>
          <w:tcPr>
            <w:tcW w:w="604" w:type="dxa"/>
          </w:tcPr>
          <w:p w:rsidR="00417E1A" w:rsidRPr="008F15BF" w:rsidRDefault="00417E1A" w:rsidP="00417E1A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rPr>
          <w:trHeight w:val="456"/>
        </w:trPr>
        <w:tc>
          <w:tcPr>
            <w:tcW w:w="604" w:type="dxa"/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lang w:val="en-US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2</w:t>
            </w:r>
            <w:r w:rsidRPr="008F15BF">
              <w:rPr>
                <w:rFonts w:ascii="Times New Roman" w:eastAsia="Times New Roman" w:hAnsi="Times New Roman" w:cs="Times New Roman"/>
                <w:bCs/>
                <w:sz w:val="18"/>
                <w:lang w:val="en-US"/>
              </w:rPr>
              <w:t>.</w:t>
            </w: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Полное, а также сокращенное  наименование и полное наименование на иностранном языке (при наличии)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rPr>
          <w:trHeight w:val="183"/>
        </w:trPr>
        <w:tc>
          <w:tcPr>
            <w:tcW w:w="604" w:type="dxa"/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3.</w:t>
            </w: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Организационно-правовая  форма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c>
          <w:tcPr>
            <w:tcW w:w="604" w:type="dxa"/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4.</w:t>
            </w:r>
          </w:p>
          <w:p w:rsidR="00417E1A" w:rsidRPr="008F15BF" w:rsidRDefault="00417E1A" w:rsidP="00F66FDB">
            <w:pPr>
              <w:ind w:left="360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c>
          <w:tcPr>
            <w:tcW w:w="604" w:type="dxa"/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5.</w:t>
            </w: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Основной государственный регистрационный номер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- для резидента</w:t>
            </w:r>
          </w:p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trike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Номер свидетельства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лиц, в случае отсутствия такого свидетельства -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c>
          <w:tcPr>
            <w:tcW w:w="604" w:type="dxa"/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6.</w:t>
            </w: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Место государственной регистрации (местонахождение)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c>
          <w:tcPr>
            <w:tcW w:w="604" w:type="dxa"/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7.</w:t>
            </w:r>
          </w:p>
        </w:tc>
        <w:tc>
          <w:tcPr>
            <w:tcW w:w="5659" w:type="dxa"/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Адрес юридического лица</w:t>
            </w:r>
          </w:p>
        </w:tc>
        <w:tc>
          <w:tcPr>
            <w:tcW w:w="2284" w:type="dxa"/>
          </w:tcPr>
          <w:p w:rsidR="00417E1A" w:rsidRPr="008F15BF" w:rsidRDefault="00417E1A" w:rsidP="00F66FDB">
            <w:pPr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заполнения анкеты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rPr>
          <w:trHeight w:val="30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</w:rPr>
              <w:t>10.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Даты обновления анкеты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417E1A" w:rsidRPr="008F15BF" w:rsidTr="00F66FDB">
        <w:trPr>
          <w:trHeight w:val="1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15BF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(при его наличии) и должность лица, заполнившего анкету клиента в электронном виде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A" w:rsidRPr="008F15BF" w:rsidRDefault="00417E1A" w:rsidP="00F66FDB">
            <w:pPr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417E1A" w:rsidRPr="008F15BF" w:rsidRDefault="00417E1A" w:rsidP="00417E1A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15BF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______________________________________________________________________/________________/</w:t>
      </w:r>
    </w:p>
    <w:p w:rsidR="00417E1A" w:rsidRDefault="00417E1A" w:rsidP="00417E1A">
      <w:pPr>
        <w:spacing w:after="12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подпись)  (</w:t>
      </w:r>
      <w:proofErr w:type="gramEnd"/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ФИО, должность лица заполнившего Сведения)          </w:t>
      </w: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 xml:space="preserve">                             (дата)                                                                  </w:t>
      </w:r>
    </w:p>
    <w:p w:rsidR="00417E1A" w:rsidRDefault="00417E1A" w:rsidP="00417E1A">
      <w:pPr>
        <w:spacing w:after="12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417E1A" w:rsidRPr="008F15BF" w:rsidRDefault="00417E1A" w:rsidP="00417E1A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8F15BF">
        <w:rPr>
          <w:rFonts w:ascii="Times New Roman" w:eastAsia="Times New Roman" w:hAnsi="Times New Roman" w:cs="Times New Roman"/>
          <w:snapToGrid w:val="0"/>
          <w:sz w:val="18"/>
          <w:szCs w:val="18"/>
        </w:rPr>
        <w:t>М.П. (при заполнении анкеты клиентом)</w:t>
      </w:r>
    </w:p>
    <w:p w:rsidR="008A0614" w:rsidRDefault="008A0614"/>
    <w:sectPr w:rsidR="008A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A"/>
    <w:rsid w:val="00417E1A"/>
    <w:rsid w:val="008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7B88"/>
  <w15:chartTrackingRefBased/>
  <w15:docId w15:val="{80716327-0560-4851-ADED-3963AC7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Анастасия Викторовна</dc:creator>
  <cp:keywords/>
  <dc:description/>
  <cp:lastModifiedBy>Каменских Анастасия Викторовна</cp:lastModifiedBy>
  <cp:revision>1</cp:revision>
  <dcterms:created xsi:type="dcterms:W3CDTF">2021-12-10T13:33:00Z</dcterms:created>
  <dcterms:modified xsi:type="dcterms:W3CDTF">2021-12-10T13:35:00Z</dcterms:modified>
</cp:coreProperties>
</file>